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F2" w:rsidRPr="00166141" w:rsidRDefault="001B20F2" w:rsidP="001B20F2">
      <w:pPr>
        <w:spacing w:line="240" w:lineRule="auto"/>
        <w:ind w:left="382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614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B20F2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</w:p>
    <w:p w:rsidR="001B20F2" w:rsidRPr="008A19B6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8A19B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A09C6">
        <w:rPr>
          <w:rFonts w:ascii="Times New Roman" w:hAnsi="Times New Roman" w:cs="Times New Roman"/>
          <w:sz w:val="28"/>
          <w:szCs w:val="28"/>
        </w:rPr>
        <w:t>Шйуская</w:t>
      </w:r>
      <w:proofErr w:type="spellEnd"/>
      <w:r w:rsidR="001A09C6">
        <w:rPr>
          <w:rFonts w:ascii="Times New Roman" w:hAnsi="Times New Roman" w:cs="Times New Roman"/>
          <w:sz w:val="28"/>
          <w:szCs w:val="28"/>
        </w:rPr>
        <w:t xml:space="preserve"> СОШ</w:t>
      </w:r>
      <w:r w:rsidRPr="008A19B6">
        <w:rPr>
          <w:rFonts w:ascii="Times New Roman" w:hAnsi="Times New Roman" w:cs="Times New Roman"/>
          <w:sz w:val="28"/>
          <w:szCs w:val="28"/>
        </w:rPr>
        <w:t>»</w:t>
      </w:r>
    </w:p>
    <w:p w:rsidR="001B20F2" w:rsidRPr="008A19B6" w:rsidRDefault="001A09C6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Житковой Елене Николаевне</w:t>
      </w:r>
      <w:bookmarkStart w:id="0" w:name="_GoBack"/>
      <w:bookmarkEnd w:id="0"/>
    </w:p>
    <w:p w:rsidR="001B20F2" w:rsidRPr="008A19B6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A19B6">
        <w:rPr>
          <w:rFonts w:ascii="Times New Roman" w:hAnsi="Times New Roman" w:cs="Times New Roman"/>
          <w:sz w:val="28"/>
          <w:szCs w:val="28"/>
        </w:rPr>
        <w:t>от __________________________________,</w:t>
      </w:r>
    </w:p>
    <w:p w:rsidR="001B20F2" w:rsidRPr="008A19B6" w:rsidRDefault="001B20F2" w:rsidP="001B20F2">
      <w:pPr>
        <w:spacing w:line="240" w:lineRule="auto"/>
        <w:ind w:left="382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19B6">
        <w:rPr>
          <w:rFonts w:ascii="Times New Roman" w:hAnsi="Times New Roman" w:cs="Times New Roman"/>
          <w:sz w:val="16"/>
          <w:szCs w:val="16"/>
        </w:rPr>
        <w:t>(ФИО совершеннолетнего обучающегося/родителя (законного представителя) несовершеннолетнего обучающегося)</w:t>
      </w:r>
    </w:p>
    <w:p w:rsidR="001B20F2" w:rsidRPr="008A19B6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A19B6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8A19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8A19B6">
        <w:rPr>
          <w:rFonts w:ascii="Times New Roman" w:hAnsi="Times New Roman" w:cs="Times New Roman"/>
          <w:sz w:val="28"/>
          <w:szCs w:val="28"/>
        </w:rPr>
        <w:t>______________</w:t>
      </w:r>
    </w:p>
    <w:p w:rsidR="001B20F2" w:rsidRPr="008A19B6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A19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1B20F2" w:rsidRPr="008A19B6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 w:rsidRPr="008A19B6">
        <w:rPr>
          <w:rFonts w:ascii="Times New Roman" w:hAnsi="Times New Roman" w:cs="Times New Roman"/>
          <w:sz w:val="28"/>
          <w:szCs w:val="28"/>
        </w:rPr>
        <w:t>телефон:_____________________________,</w:t>
      </w:r>
    </w:p>
    <w:p w:rsidR="001B20F2" w:rsidRPr="00484579" w:rsidRDefault="001B20F2" w:rsidP="001B20F2">
      <w:pPr>
        <w:spacing w:line="240" w:lineRule="auto"/>
        <w:ind w:left="3828"/>
        <w:contextualSpacing/>
        <w:rPr>
          <w:rFonts w:ascii="Times New Roman" w:hAnsi="Times New Roman" w:cs="Times New Roman"/>
          <w:sz w:val="24"/>
          <w:szCs w:val="24"/>
        </w:rPr>
      </w:pPr>
      <w:r w:rsidRPr="008A19B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2684">
        <w:rPr>
          <w:rFonts w:ascii="Times New Roman" w:hAnsi="Times New Roman" w:cs="Times New Roman"/>
          <w:sz w:val="28"/>
          <w:szCs w:val="28"/>
        </w:rPr>
        <w:t>-</w:t>
      </w:r>
      <w:r w:rsidRPr="008A19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19B6">
        <w:rPr>
          <w:rFonts w:ascii="Times New Roman" w:hAnsi="Times New Roman" w:cs="Times New Roman"/>
          <w:sz w:val="28"/>
          <w:szCs w:val="28"/>
        </w:rPr>
        <w:t>: _______________________________</w:t>
      </w:r>
    </w:p>
    <w:p w:rsidR="001B20F2" w:rsidRDefault="001B20F2" w:rsidP="001B20F2">
      <w:pPr>
        <w:spacing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</w:p>
    <w:p w:rsidR="001B20F2" w:rsidRDefault="001B20F2" w:rsidP="001B20F2">
      <w:pPr>
        <w:spacing w:line="240" w:lineRule="auto"/>
        <w:ind w:left="4820"/>
        <w:contextualSpacing/>
        <w:rPr>
          <w:rFonts w:ascii="Times New Roman" w:hAnsi="Times New Roman" w:cs="Times New Roman"/>
          <w:sz w:val="24"/>
          <w:szCs w:val="24"/>
        </w:rPr>
      </w:pP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20F2" w:rsidRPr="008A19B6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9B6">
        <w:rPr>
          <w:rFonts w:ascii="Times New Roman" w:hAnsi="Times New Roman" w:cs="Times New Roman"/>
          <w:sz w:val="28"/>
          <w:szCs w:val="28"/>
        </w:rPr>
        <w:t>ЗАЯВЛЕНИЕ</w:t>
      </w:r>
    </w:p>
    <w:p w:rsidR="001B20F2" w:rsidRPr="008A19B6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A19B6">
        <w:rPr>
          <w:rFonts w:ascii="Times New Roman" w:hAnsi="Times New Roman" w:cs="Times New Roman"/>
          <w:sz w:val="28"/>
          <w:szCs w:val="28"/>
        </w:rPr>
        <w:t xml:space="preserve"> Прошу допустить к участию в индивидуальном отборе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19B6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______г. в _____ класс ____________________________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профиля в 202__- 202__ учебном году.</w:t>
      </w:r>
    </w:p>
    <w:p w:rsidR="001B20F2" w:rsidRDefault="001B20F2" w:rsidP="001B20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участия в индивидуальном отборе дополнительно сообщаю, что ______________________________________________________ является*:</w:t>
      </w:r>
    </w:p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19B6">
        <w:rPr>
          <w:rFonts w:ascii="Times New Roman" w:hAnsi="Times New Roman" w:cs="Times New Roman"/>
          <w:sz w:val="16"/>
          <w:szCs w:val="16"/>
        </w:rPr>
        <w:t>(ФИО обучающегося)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663E6" wp14:editId="7093222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18934" id="Прямоугольник 2" o:spid="_x0000_s1026" style="position:absolute;margin-left:5.7pt;margin-top:7.65pt;width:35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3KkgIAAA0FAAAOAAAAZHJzL2Uyb0RvYy54bWysVM1qGzEQvhf6DkL3Zm3XiVuTdTAJLoWQ&#10;BJKS80QreRf0V0n22j0Vei3kEfoQvZT+5BnWb9SRdpM4P6dSH+QZzWhG36dvdv9gpSRZcucro3Pa&#10;3+lRwjUzRaXnOf1wMXv1hhIfQBcgjeY5XXNPDyYvX+zXdswHpjSy4I5gEe3Htc1pGYIdZ5lnJVfg&#10;d4zlGoPCOAUBXTfPCgc1VlcyG/R6e1ltXGGdYdx73D1qg3SS6gvBWTgVwvNAZE7xbiGtLq1Xcc0m&#10;+zCeO7BlxbprwD/cQkGlseldqSMIQBauelJKVcwZb0TYYUZlRoiK8YQB0fR7j9Ccl2B5woLkeHtH&#10;k/9/ZdnJ8syRqsjpgBINCp+o+bb5vLlufjc3my/N9+am+bX52vxpfjQ/ySDyVVs/xmPn9sx1nkcz&#10;gl8Jp+I/wiKrxPH6jmO+CoTh5nA42hvtUsIwNNgd9dHGKtn9Yet8eMeNItHIqcMnTMzC8tiHNvU2&#10;JfbyRlbFrJIyOWt/KB1ZAr42iqQwNSUSfMDNnM7Sr+v24JjUpM7p63gXwgBVKCQENJVFXryeUwJy&#10;jvJmwaWrPDjsn/S8QKxbfXvp91zfiOMIfNleOFXt0qSOcHgScAc70t4SHa0rU6zx4ZxpFe0tm1VY&#10;7RjBnoFDCaPYcSzDKS5CGoRnOouS0rhPz+3HfFQWRimpcSQQ+8cFOI5Y3mvU3Nv+cBhnKDnD3dEA&#10;HbcdudqO6IU6NPgOffwAWJbMmB/krSmcUZc4vdPYFUOgGfZuWe6cw9COKs4/49NpSsO5sRCO9bll&#10;sXjkKfJ4sboEZzvRBHyBE3M7PjB+pJ02N57UZroIRlRJWPe8oiCjgzOXpNl9H+JQb/sp6/4rNvkL&#10;AAD//wMAUEsDBBQABgAIAAAAIQCkBzar3AAAAAcBAAAPAAAAZHJzL2Rvd25yZXYueG1sTI5BT4NA&#10;FITvJv6HzTPxZhdaaRBZmsakl6YXaU08LuwroOxbZLcU/73Pk54mk5nMfPlmtr2YcPSdIwXxIgKB&#10;VDvTUaPgdNw9pCB80GR07wgVfKOHTXF7k+vMuCu94lSGRvAI+UwraEMYMil93aLVfuEGJM7ObrQ6&#10;sB0baUZ95XHby2UUraXVHfFDqwd8abH+LC9Wwf5t+kB7qN73h5XTZWfs1+5slbq/m7fPIALO4a8M&#10;v/iMDgUzVe5CxoueffzITdZkBYLzNH4CUSlIkhRkkcv//MUPAAAA//8DAFBLAQItABQABgAIAAAA&#10;IQC2gziS/gAAAOEBAAATAAAAAAAAAAAAAAAAAAAAAABbQ29udGVudF9UeXBlc10ueG1sUEsBAi0A&#10;FAAGAAgAAAAhADj9If/WAAAAlAEAAAsAAAAAAAAAAAAAAAAALwEAAF9yZWxzLy5yZWxzUEsBAi0A&#10;FAAGAAgAAAAhAKe9vcqSAgAADQUAAA4AAAAAAAAAAAAAAAAALgIAAGRycy9lMm9Eb2MueG1sUEsB&#10;Ai0AFAAGAAgAAAAhAKQHNqv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победителем заключительного этапа всероссийской олимпиады школьников</w:t>
            </w:r>
          </w:p>
        </w:tc>
      </w:tr>
      <w:tr w:rsidR="001B20F2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Pr="008A19B6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80741" wp14:editId="14DB22E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202C3" id="Прямоугольник 3" o:spid="_x0000_s1026" style="position:absolute;margin-left:5.7pt;margin-top:7.65pt;width:35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bukgIAAA0FAAAOAAAAZHJzL2Uyb0RvYy54bWysVM1qGzEQvhf6DkL3Zm3HiVuTdTAJLoWQ&#10;BJKSs6KVvAuSRpVkr91ToddCH6EP0UvpT55h/UYdaTeJ83Mq9UGe0Yxm9H36Zg8OV1qRpXC+ApPT&#10;/k6PEmE4FJWZ5/T95ezVa0p8YKZgCozI6Vp4ejh5+eKgtmMxgBJUIRzBIsaPa5vTMgQ7zjLPS6GZ&#10;3wErDAYlOM0Cum6eFY7VWF2rbNDr7Wc1uMI64MJ73D1ug3SS6kspeDiT0otAVE7xbiGtLq3Xcc0m&#10;B2w8d8yWFe+uwf7hFppVBpvelTpmgZGFq56U0hV34EGGHQ46AykrLhIGRNPvPUJzUTIrEhYkx9s7&#10;mvz/K8tPl+eOVEVOdykxTOMTNd82nzZfm9/NzeZz8725aX5tvjR/mh/NT7Ib+aqtH+OxC3vuOs+j&#10;GcGvpNPxH2GRVeJ4fcexWAXCcXM4HO2P9ijhGBrsjfpoY5Xs/rB1PrwVoEk0curwCROzbHniQ5t6&#10;mxJ7eVBVMauUSs7aHylHlgxfG0VSQE2JYj7gZk5n6dd1e3BMGVIjAfEuhDNUoVQsoKkt8uLNnBKm&#10;5ihvHly6yoPD/knPS8S61beXfs/1jTiOmS/bC6eqXZoyEY5IAu5gR9pboqN1DcUaH85Bq2hv+azC&#10;aicI9pw5lDCKHccynOEiFSA86CxKSnAfn9uP+agsjFJS40gg9g8L5gRieWdQc2/6w2GcoeQM90YD&#10;dNx25Ho7Yhb6CPAd+vgBsDyZMT+oW1M60Fc4vdPYFUPMcOzdstw5R6EdVZx/LqbTlIZzY1k4MReW&#10;x+KRp8jj5eqKOduJJuALnMLt+LDxI+20ufGkgekigKySsO55RUFGB2cuSbP7PsSh3vZT1v1XbPIX&#10;AAD//wMAUEsDBBQABgAIAAAAIQCkBzar3AAAAAcBAAAPAAAAZHJzL2Rvd25yZXYueG1sTI5BT4NA&#10;FITvJv6HzTPxZhdaaRBZmsakl6YXaU08LuwroOxbZLcU/73Pk54mk5nMfPlmtr2YcPSdIwXxIgKB&#10;VDvTUaPgdNw9pCB80GR07wgVfKOHTXF7k+vMuCu94lSGRvAI+UwraEMYMil93aLVfuEGJM7ObrQ6&#10;sB0baUZ95XHby2UUraXVHfFDqwd8abH+LC9Wwf5t+kB7qN73h5XTZWfs1+5slbq/m7fPIALO4a8M&#10;v/iMDgUzVe5CxoueffzITdZkBYLzNH4CUSlIkhRkkcv//MUPAAAA//8DAFBLAQItABQABgAIAAAA&#10;IQC2gziS/gAAAOEBAAATAAAAAAAAAAAAAAAAAAAAAABbQ29udGVudF9UeXBlc10ueG1sUEsBAi0A&#10;FAAGAAgAAAAhADj9If/WAAAAlAEAAAsAAAAAAAAAAAAAAAAALwEAAF9yZWxzLy5yZWxzUEsBAi0A&#10;FAAGAAgAAAAhACVIpu6SAgAADQUAAA4AAAAAAAAAAAAAAAAALgIAAGRycy9lMm9Eb2MueG1sUEsB&#10;Ai0AFAAGAAgAAAAhAKQHNqv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призером заключительного этапа всероссийской олимпиады школьников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8893C" wp14:editId="3DE5A1E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AB4A5" id="Прямоугольник 4" o:spid="_x0000_s1026" style="position:absolute;margin-left:5.7pt;margin-top:7.65pt;width:35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USkwIAAA0FAAAOAAAAZHJzL2Uyb0RvYy54bWysVEtu2zAQ3RfoHQjuG9muEreG5cBI4KJA&#10;kARIiqwZirIEkByWpC27qwLdFsgReohuin5yBvlGHVJy4nxWRb2gZzjDGb7HNxofrpQkS2FdBTqj&#10;/b0eJUJzyCs9z+iHy9mrN5Q4z3TOJGiR0bVw9HDy8sW4NiMxgBJkLizBItqNapPR0nszShLHS6GY&#10;2wMjNAYLsIp5dO08yS2rsbqSyaDXO0hqsLmxwIVzuHvcBukk1i8Kwf1ZUTjhicwo3s3H1cb1OqzJ&#10;ZMxGc8tMWfHuGuwfbqFYpbHpXalj5hlZ2OpJKVVxCw4Kv8dBJVAUFRcRA6Lp9x6huSiZERELkuPM&#10;HU3u/5Xlp8tzS6o8oyklmil8oubb5vPmpvnd3G6+NN+b2+bX5mvzp/nR/CRp4Ks2boTHLsy57TyH&#10;ZgC/KqwK/wiLrCLH6zuOxcoTjptpOjwY7lPCMTTYH/bRxirJ/WFjnX8nQJFgZNTiE0Zm2fLE+TZ1&#10;mxJ6OZBVPqukjM7aHUlLlgxfG0WSQ02JZM7jZkZn8dd1e3BMalJn9HW4C+EMVVhI5tFUBnlxek4J&#10;k3OUN/c2XuXBYfek5yVi3enbi7/n+gYcx8yV7YVj1S5N6gBHRAF3sAPtLdHBuoZ8jQ9noVW0M3xW&#10;YbUTBHvOLEoYxY5j6c9wKSQgPOgsSkqwn57bD/moLIxSUuNIIPaPC2YFYnmvUXNv+2kaZig66f5w&#10;gI7djVzvRvRCHQG+Qx8/AIZHM+R7uTULC+oKp3caumKIaY69W5Y758i3o4rzz8V0GtNwbgzzJ/rC&#10;8FA88BR4vFxdMWs60Xh8gVPYjg8bPdJOmxtOapguPBRVFNY9ryjI4ODMRWl234cw1Lt+zLr/ik3+&#10;AgAA//8DAFBLAwQUAAYACAAAACEApAc2q9wAAAAHAQAADwAAAGRycy9kb3ducmV2LnhtbEyOQU+D&#10;QBSE7yb+h80z8WYXWmkQWZrGpJemF2lNPC7sK6DsW2S3FP+9z5OeJpOZzHz5Zra9mHD0nSMF8SIC&#10;gVQ701Gj4HTcPaQgfNBkdO8IFXyjh01xe5PrzLgrveJUhkbwCPlMK2hDGDIpfd2i1X7hBiTOzm60&#10;OrAdG2lGfeVx28tlFK2l1R3xQ6sHfGmx/iwvVsH+bfpAe6je94eV02Vn7NfubJW6v5u3zyACzuGv&#10;DL/4jA4FM1XuQsaLnn38yE3WZAWC8zR+AlEpSJIUZJHL//zFDwAAAP//AwBQSwECLQAUAAYACAAA&#10;ACEAtoM4kv4AAADhAQAAEwAAAAAAAAAAAAAAAAAAAAAAW0NvbnRlbnRfVHlwZXNdLnhtbFBLAQIt&#10;ABQABgAIAAAAIQA4/SH/1gAAAJQBAAALAAAAAAAAAAAAAAAAAC8BAABfcmVscy8ucmVsc1BLAQIt&#10;ABQABgAIAAAAIQCrgOUSkwIAAA0FAAAOAAAAAAAAAAAAAAAAAC4CAABkcnMvZTJvRG9jLnhtbFBL&#10;AQItABQABgAIAAAAIQCkBzar3AAAAAcBAAAPAAAAAAAAAAAAAAAAAO0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членом сборных команд Российской Федерации, участвовавших  в международных олимпиадах и сформированных в порядке,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021D6" wp14:editId="279ED43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F392B" id="Прямоугольник 6" o:spid="_x0000_s1026" style="position:absolute;margin-left:5.7pt;margin-top:7.65pt;width:35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JakgIAAA0FAAAOAAAAZHJzL2Uyb0RvYy54bWysVM1uEzEQviPxDpbvdJOQJhB1U0WtgpCq&#10;UqlFPU+9dnYl/2E72YQTElckHoGH4IL46TNs3oixd9umPydEDs6MZzzj7/M3e3C4VpKsuPOV0Tnt&#10;7/Uo4ZqZotKLnL6/mL94RYkPoAuQRvOcbrinh9Pnzw5qO+EDUxpZcEewiPaT2ua0DMFOssyzkivw&#10;e8ZyjUFhnIKArltkhYMaqyuZDXq9UVYbV1hnGPced4/bIJ2m+kJwFt4J4XkgMqd4t5BWl9aruGbT&#10;A5gsHNiyYt014B9uoaDS2PS21DEEIEtXPSqlKuaMNyLsMaMyI0TFeMKAaPq9B2jOS7A8YUFyvL2l&#10;yf+/sux0deZIVeR0RIkGhU/UfNt+2n5tfjfX28/N9+a6+bX90vxpfjQ/ySjyVVs/wWPn9sx1nkcz&#10;gl8Lp+I/wiLrxPHmlmO+DoTh5nA4Ho33KWEYGuyP+2hjlezusHU+vOFGkWjk1OETJmZhdeJDm3qT&#10;Ent5I6tiXkmZnI0/ko6sAF8bRVKYmhIJPuBmTufp13W7d0xqUuf0ZbwLYYAqFBICmsoiL14vKAG5&#10;QHmz4NJV7h32j3peINadvr30e6pvxHEMvmwvnKp2aVJHODwJuIMdaW+JjtaVKTb4cM60ivaWzSus&#10;doJgz8ChhFHsOJbhHS5CGoRnOouS0riPT+3HfFQWRimpcSQQ+4clOI5Y3mrU3Ov+cBhnKDnD/fEA&#10;HbcbudqN6KU6MvgOffwAWJbMmB/kjSmcUZc4vbPYFUOgGfZuWe6co9COKs4/47NZSsO5sRBO9Lll&#10;sXjkKfJ4sb4EZzvRBHyBU3MzPjB5oJ02N57UZrYMRlRJWHe8oiCjgzOXpNl9H+JQ7/op6+4rNv0L&#10;AAD//wMAUEsDBBQABgAIAAAAIQCkBzar3AAAAAcBAAAPAAAAZHJzL2Rvd25yZXYueG1sTI5BT4NA&#10;FITvJv6HzTPxZhdaaRBZmsakl6YXaU08LuwroOxbZLcU/73Pk54mk5nMfPlmtr2YcPSdIwXxIgKB&#10;VDvTUaPgdNw9pCB80GR07wgVfKOHTXF7k+vMuCu94lSGRvAI+UwraEMYMil93aLVfuEGJM7ObrQ6&#10;sB0baUZ95XHby2UUraXVHfFDqwd8abH+LC9Wwf5t+kB7qN73h5XTZWfs1+5slbq/m7fPIALO4a8M&#10;v/iMDgUzVe5CxoueffzITdZkBYLzNH4CUSlIkhRkkcv//MUPAAAA//8DAFBLAQItABQABgAIAAAA&#10;IQC2gziS/gAAAOEBAAATAAAAAAAAAAAAAAAAAAAAAABbQ29udGVudF9UeXBlc10ueG1sUEsBAi0A&#10;FAAGAAgAAAAhADj9If/WAAAAlAEAAAsAAAAAAAAAAAAAAAAALwEAAF9yZWxzLy5yZWxzUEsBAi0A&#10;FAAGAAgAAAAhAK9r0lqSAgAADQUAAA4AAAAAAAAAAAAAAAAALgIAAGRycy9lMm9Eb2MueG1sUEsB&#10;Ai0AFAAGAAgAAAAhAKQHNqv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Pr="008A19B6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DE966" wp14:editId="690FD36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44118</wp:posOffset>
                      </wp:positionV>
                      <wp:extent cx="447675" cy="2571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420B9" id="Прямоугольник 7" o:spid="_x0000_s1026" style="position:absolute;margin-left:5.7pt;margin-top:3.45pt;width:35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l+kwIAAA0FAAAOAAAAZHJzL2Uyb0RvYy54bWysVM1qGzEQvhf6DkL3Zm3XiVuTdTAJLoWQ&#10;BJKSs6KVvAuSRpVkr91ToddCHqEP0UvpT55h/UYdaTeJ83Mq9UGe0Yxm9H36ZvcPVlqRpXC+ApPT&#10;/k6PEmE4FJWZ5/TDxezVG0p8YKZgCozI6Vp4ejB5+WK/tmMxgBJUIRzBIsaPa5vTMgQ7zjLPS6GZ&#10;3wErDAYlOM0Cum6eFY7VWF2rbNDr7WU1uMI64MJ73D1qg3SS6kspeDiV0otAVE7xbiGtLq1Xcc0m&#10;+2w8d8yWFe+uwf7hFppVBpvelTpigZGFq56U0hV34EGGHQ46AykrLhIGRNPvPUJzXjIrEhYkx9s7&#10;mvz/K8tPlmeOVEVOR5QYpvGJmm+bz5vr5ndzs/nSfG9uml+br82f5kfzk4wiX7X1Yzx2bs9c53k0&#10;I/iVdDr+IyyyShyv7zgWq0A4bg6Ho73RLiUcQ4PdUR9trJLdH7bOh3cCNIlGTh0+YWKWLY99aFNv&#10;U2IvD6oqZpVSyVn7Q+XIkuFro0gKqClRzAfczOks/bpuD44pQ+qcvo53IZyhCqViAU1tkRdv5pQw&#10;NUd58+DSVR4c9k96XiDWrb699Huub8RxxHzZXjhV7dKUiXBEEnAHO9LeEh2tKyjW+HAOWkV7y2cV&#10;VjtGsGfMoYRR7DiW4RQXqQDhQWdRUoL79Nx+zEdlYZSSGkcCsX9cMCcQy3uDmnvbHw7jDCVnuDsa&#10;oOO2I1fbEbPQh4Dv0McPgOXJjPlB3ZrSgb7E6Z3GrhhihmPvluXOOQztqOL8czGdpjScG8vCsTm3&#10;PBaPPEUeL1aXzNlONAFf4ARux4eNH2mnzY0nDUwXAWSVhHXPKwoyOjhzSZrd9yEO9bafsu6/YpO/&#10;AAAA//8DAFBLAwQUAAYACAAAACEAF+y/ctsAAAAGAQAADwAAAGRycy9kb3ducmV2LnhtbEyOwU7D&#10;MBBE70j8g7VI3KgTiEoJcSqE1EvVCy1IHDfxNgnE6xC7afh7lhOcRqMZzbxiPbteTTSGzrOBdJGA&#10;Iq697bgx8HrY3KxAhYhssfdMBr4pwLq8vCgwt/7MLzTtY6NkhEOOBtoYh1zrULfkMCz8QCzZ0Y8O&#10;o9ix0XbEs4y7Xt8myVI77FgeWhzouaX6c39yBrZv0we5XfW+3d153HfWfW2Ozpjrq/npEVSkOf6V&#10;4Rdf0KEUpsqf2AbVi08zaRpYPoCSeJWKVgay+wx0Wej/+OUPAAAA//8DAFBLAQItABQABgAIAAAA&#10;IQC2gziS/gAAAOEBAAATAAAAAAAAAAAAAAAAAAAAAABbQ29udGVudF9UeXBlc10ueG1sUEsBAi0A&#10;FAAGAAgAAAAhADj9If/WAAAAlAEAAAsAAAAAAAAAAAAAAAAALwEAAF9yZWxzLy5yZWxzUEsBAi0A&#10;FAAGAAgAAAAhAC2eyX6TAgAADQUAAA4AAAAAAAAAAAAAAAAALgIAAGRycy9lMm9Eb2MueG1sUEsB&#10;Ai0AFAAGAAgAAAAhABfsv3LbAAAABgEAAA8AAAAAAAAAAAAAAAAA7Q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призером олимпиады, включенной в перечень олимпиад, утвержденный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Pr="008A19B6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0749B" wp14:editId="4C16116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4CDE0" id="Прямоугольник 8" o:spid="_x0000_s1026" style="position:absolute;margin-left:5.7pt;margin-top:7.65pt;width:35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R5kgIAAA0FAAAOAAAAZHJzL2Uyb0RvYy54bWysVM1u2zAMvg/YOwi6r06ytOmCOkXQIsOA&#10;oi3QDj2zshQb0N8kJU52GrDrgD3CHmKXYT99BueNRslum/6chvkgkyJF6iM/6uBwpSRZcucro3Pa&#10;3+lRwjUzRaXnOX1/OXu1T4kPoAuQRvOcrrmnh5OXLw5qO+YDUxpZcEcwiPbj2ua0DMGOs8yzkivw&#10;O8ZyjUZhnIKAqptnhYMaoyuZDXq9vaw2rrDOMO497h63RjpJ8YXgLJwJ4XkgMqd4t5BWl9bruGaT&#10;AxjPHdiyYt014B9uoaDSmPQu1DEEIAtXPQmlKuaMNyLsMKMyI0TFeMKAaPq9R2guSrA8YcHieHtX&#10;Jv//wrLT5bkjVZFTbJQGhS1qvm0+bb42v5ubzefme3PT/Np8af40P5qfZD/Wq7Z+jMcu7LnrNI9i&#10;BL8STsU/wiKrVOP1XY35KhCGm8PhaG+0SwlD02B31EcZo2T3h63z4S03ikQhpw5bmCoLyxMfWtdb&#10;l5jLG1kVs0rKpKz9kXRkCdhtJElhakok+ICbOZ2lr8v24JjUpM7p63gXwgBZKCQEFJXFung9pwTk&#10;HOnNgktXeXDYP8l5iVi38vbS91zeiOMYfNleOEXt3KSOcHgicAc7lr0tdJSuTbHGxjnTMtpbNqsw&#10;2gmCPQeHFEay41iGM1yENAjPdBIlpXEfn9uP/sgstFJS40gg9g8LcByxvNPIuTf94TDOUFKGu6MB&#10;Km7bcr1t0Qt1ZLAPfXwALEti9A/yVhTOqCuc3mnMiibQDHO3Ve6Uo9COKs4/49NpcsO5sRBO9IVl&#10;MXisU6zj5eoKnO1IE7ADp+Z2fGD8iDutbzypzXQRjKgSse7rioSMCs5comb3PsSh3taT1/0rNvkL&#10;AAD//wMAUEsDBBQABgAIAAAAIQCkBzar3AAAAAcBAAAPAAAAZHJzL2Rvd25yZXYueG1sTI5BT4NA&#10;FITvJv6HzTPxZhdaaRBZmsakl6YXaU08LuwroOxbZLcU/73Pk54mk5nMfPlmtr2YcPSdIwXxIgKB&#10;VDvTUaPgdNw9pCB80GR07wgVfKOHTXF7k+vMuCu94lSGRvAI+UwraEMYMil93aLVfuEGJM7ObrQ6&#10;sB0baUZ95XHby2UUraXVHfFDqwd8abH+LC9Wwf5t+kB7qN73h5XTZWfs1+5slbq/m7fPIALO4a8M&#10;v/iMDgUzVe5CxoueffzITdZkBYLzNH4CUSlIkhRkkcv//MUPAAAA//8DAFBLAQItABQABgAIAAAA&#10;IQC2gziS/gAAAOEBAAATAAAAAAAAAAAAAAAAAAAAAABbQ29udGVudF9UeXBlc10ueG1sUEsBAi0A&#10;FAAGAAgAAAAhADj9If/WAAAAlAEAAAsAAAAAAAAAAAAAAAAALwEAAF9yZWxzLy5yZWxzUEsBAi0A&#10;FAAGAAgAAAAhAPL8JHmSAgAADQUAAA4AAAAAAAAAAAAAAAAALgIAAGRycy9lMm9Eb2MueG1sUEsB&#10;Ai0AFAAGAAgAAAAhAKQHNqv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победителем регионального этапа всероссийской олимпиады школьников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4478BC" wp14:editId="1AD8ADA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258AB" id="Прямоугольник 9" o:spid="_x0000_s1026" style="position:absolute;margin-left:5.7pt;margin-top:7.65pt;width:35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9dkwIAAA0FAAAOAAAAZHJzL2Uyb0RvYy54bWysVM1qGzEQvhf6DkL3Zm3XiRuTdTAJLoWQ&#10;BJKS80QreRf0V0n22j0Vei30EfoQvZT+5BnWb9SRdpM4P6dSH+QZzWhG36dv9uBwpSRZcucro3Pa&#10;3+lRwjUzRaXnOX1/OXv1hhIfQBcgjeY5XXNPDycvXxzUdswHpjSy4I5gEe3Htc1pGYIdZ5lnJVfg&#10;d4zlGoPCOAUBXTfPCgc1VlcyG/R6e1ltXGGdYdx73D1ug3SS6gvBWTgTwvNAZE7xbiGtLq3Xcc0m&#10;BzCeO7BlxbprwD/cQkGlseldqWMIQBauelJKVcwZb0TYYUZlRoiK8YQB0fR7j9BclGB5woLkeHtH&#10;k/9/Zdnp8tyRqsjpPiUaFD5R823zafO1+d3cbD4335ub5tfmS/On+dH8JPuRr9r6MR67sOeu8zya&#10;EfxKOBX/ERZZJY7XdxzzVSAMN4fD0d5olxKGocHuqI82VsnuD1vnw1tuFIlGTh0+YWIWlic+tKm3&#10;KbGXN7IqZpWUyVn7I+nIEvC1USSFqSmR4ANu5nSWfl23B8ekJnVOX8e7EAaoQiEhoKks8uL1nBKQ&#10;c5Q3Cy5d5cFh/6TnJWLd6ttLv+f6RhzH4Mv2wqlqlyZ1hMOTgDvYkfaW6Ghdm2KND+dMq2hv2azC&#10;aicI9hwcShjFjmMZznAR0iA801mUlMZ9fG4/5qOyMEpJjSOB2D8swHHE8k6j5vb7w2GcoeQMd0cD&#10;dNx25Ho7ohfqyOA79PEDYFkyY36Qt6ZwRl3h9E5jVwyBZti7ZblzjkI7qjj/jE+nKQ3nxkI40ReW&#10;xeKRp8jj5eoKnO1EE/AFTs3t+MD4kXba3HhSm+kiGFElYd3zioKMDs5ckmb3fYhDve2nrPuv2OQv&#10;AAAA//8DAFBLAwQUAAYACAAAACEApAc2q9wAAAAHAQAADwAAAGRycy9kb3ducmV2LnhtbEyOQU+D&#10;QBSE7yb+h80z8WYXWmkQWZrGpJemF2lNPC7sK6DsW2S3FP+9z5OeJpOZzHz5Zra9mHD0nSMF8SIC&#10;gVQ701Gj4HTcPaQgfNBkdO8IFXyjh01xe5PrzLgrveJUhkbwCPlMK2hDGDIpfd2i1X7hBiTOzm60&#10;OrAdG2lGfeVx28tlFK2l1R3xQ6sHfGmx/iwvVsH+bfpAe6je94eV02Vn7NfubJW6v5u3zyACzuGv&#10;DL/4jA4FM1XuQsaLnn38yE3WZAWC8zR+AlEpSJIUZJHL//zFDwAAAP//AwBQSwECLQAUAAYACAAA&#10;ACEAtoM4kv4AAADhAQAAEwAAAAAAAAAAAAAAAAAAAAAAW0NvbnRlbnRfVHlwZXNdLnhtbFBLAQIt&#10;ABQABgAIAAAAIQA4/SH/1gAAAJQBAAALAAAAAAAAAAAAAAAAAC8BAABfcmVscy8ucmVsc1BLAQIt&#10;ABQABgAIAAAAIQBwCT9dkwIAAA0FAAAOAAAAAAAAAAAAAAAAAC4CAABkcnMvZTJvRG9jLnhtbFBL&#10;AQItABQABgAIAAAAIQCkBzar3AAAAAcBAAAPAAAAAAAAAAAAAAAAAO0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призером регионального этапа всероссийской олимпиады школьников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FC9095" wp14:editId="1743AA2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6BD8A" id="Прямоугольник 10" o:spid="_x0000_s1026" style="position:absolute;margin-left:5.7pt;margin-top:7.65pt;width:35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AlAIAAA8FAAAOAAAAZHJzL2Uyb0RvYy54bWysVEtu2zAQ3RfoHQjuG9muE7dG5MBI4KJA&#10;kARIiqwZirIEUCRL0pbdVYFuC+QIPUQ3RT85g3yjPlJK4nxWRbWgZjjDGb43M9w/WFWSLIV1pVYp&#10;7e/0KBGK66xU85R+uJi9ekOJ80xlTGolUroWjh5MXr7Yr81YDHShZSYsQRDlxrVJaeG9GSeJ44Wo&#10;mNvRRigYc20r5qHaeZJZViN6JZNBr7eX1NpmxmounMPuUWukkxg/zwX3p3nuhCcypbibj6uN61VY&#10;k8k+G88tM0XJu2uwf7hFxUqFpHehjphnZGHLJ6GqklvtdO53uK4SneclFxED0PR7j9CcF8yIiAXk&#10;OHNHk/t/YfnJ8sySMkPtQI9iFWrUfNt83lw3v5ubzZfme3PT/Np8bf40P5qfBE5grDZujIPn5sx2&#10;moMY4K9yW4U/gJFVZHl9x7JYecKxORyO9ka7lHCYBrujPmRESe4PG+v8O6ErEoSUWhQxcsuWx863&#10;rrcuIZfTssxmpZRRWbtDacmSod5ok0zXlEjmPDZTOotfl+3BMalIndLX4S6EM/RhLpmHWBkw49Sc&#10;EibnaHDubbzKg8PuSc4LYN3K24vfc3kDjiPmivbCMWrnJlWAI2ILd7AD7S3RQbrS2Rqls7rtaWf4&#10;rES0Y4A9YxZNjHpiMP0pllxqwNOdREmh7afn9oM/egtWSmoMBbB/XDArgOW9Qte97Q+HYYqiMtwd&#10;DaDYbcvVtkUtqkONOvTxBBgexeDv5a2YW11dYn6nIStMTHHkblnulEPfDiteAC6m0+iGyTHMH6tz&#10;w0PwwFPg8WJ1yazpmsajAif6doDY+FHvtL7hpNLThdd5GRvrnlc0ZFAwdbE1uxcijPW2Hr3u37HJ&#10;XwAAAP//AwBQSwMEFAAGAAgAAAAhAKQHNqvcAAAABwEAAA8AAABkcnMvZG93bnJldi54bWxMjkFP&#10;g0AUhO8m/ofNM/FmF1ppEFmaxqSXphdpTTwu7Cug7FtktxT/vc+TniaTmcx8+Wa2vZhw9J0jBfEi&#10;AoFUO9NRo+B03D2kIHzQZHTvCBV8o4dNcXuT68y4K73iVIZG8Aj5TCtoQxgyKX3dotV+4QYkzs5u&#10;tDqwHRtpRn3lcdvLZRStpdUd8UOrB3xpsf4sL1bB/m36QHuo3veHldNlZ+zX7myVur+bt88gAs7h&#10;rwy/+IwOBTNV7kLGi559/MhN1mQFgvM0fgJRKUiSFGSRy//8xQ8AAAD//wMAUEsBAi0AFAAGAAgA&#10;AAAhALaDOJL+AAAA4QEAABMAAAAAAAAAAAAAAAAAAAAAAFtDb250ZW50X1R5cGVzXS54bWxQSwEC&#10;LQAUAAYACAAAACEAOP0h/9YAAACUAQAACwAAAAAAAAAAAAAAAAAvAQAAX3JlbHMvLnJlbHNQSwEC&#10;LQAUAAYACAAAACEAY8CGQJQCAAAPBQAADgAAAAAAAAAAAAAAAAAuAgAAZHJzL2Uyb0RvYy54bWxQ&#10;SwECLQAUAAYACAAAACEApAc2q9wAAAAHAQAADwAAAAAAAAAAAAAAAADuBAAAZHJzL2Rvd25yZXYu&#10;eG1sUEsFBgAAAAAEAAQA8wAAAPcFAAAAAA=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победителем региональной олимпиады, включенной в перечень олимпиад, утвержденный приказом Департамента образования области,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Pr="008A19B6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6E96E6" wp14:editId="279FBC3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63662" id="Прямоугольник 11" o:spid="_x0000_s1026" style="position:absolute;margin-left:5.7pt;margin-top:7.65pt;width:35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o/kwIAAA8FAAAOAAAAZHJzL2Uyb0RvYy54bWysVEtu2zAQ3RfoHQjuG9muE7dG5MBI4KJA&#10;kARIiqwZirIEUCRL0pbdVYFuC+QIPUQ3RT85g3yjPlJK4nxWRb2gZzjDmXkzb7R/sKokWQrrSq1S&#10;2t/pUSIU11mp5in9cDF79YYS55nKmNRKpHQtHD2YvHyxX5uxGOhCy0xYgiDKjWuT0sJ7M04SxwtR&#10;MbejjVAw5tpWzEO18ySzrEb0SiaDXm8vqbXNjNVcOIfbo9ZIJzF+ngvuT/PcCU9kSlGbj6eN51U4&#10;k8k+G88tM0XJuzLYP1RRsVIh6V2oI+YZWdjySaiq5FY7nfsdrqtE53nJRcQANP3eIzTnBTMiYkFz&#10;nLlrk/t/YfnJ8sySMsPs+pQoVmFGzbfN581187u52Xxpvjc3za/N1+ZP86P5SeCEjtXGjfHw3JzZ&#10;TnMQA/xVbqvwD2BkFbu8vuuyWHnCcTkcjvZGu5RwmAa7oz5kREnuHxvr/DuhKxKElFoMMfaWLY+d&#10;b11vXUIup2WZzUopo7J2h9KSJcO8QZNM15RI5jwuUzqLvy7bg2dSkTqlr0MthDPwMJfMQ6wMOuPU&#10;nBIm5yA49zaW8uCxe5LzAli38vbi77m8AccRc0VbcIzauUkV4IhI4Q52aHvb6CBd6WyN0VndctoZ&#10;PisR7Rhgz5gFiUF3LKY/xZFLDXi6kygptP303H3wB7dgpaTGUgD7xwWzAljeK7DubX84DFsUleHu&#10;aADFbluuti1qUR1qzAHEQnVRDP5e3oq51dUl9ncassLEFEfutsudcujbZcUXgIvpNLphcwzzx+rc&#10;8BA89Cn08WJ1yazpSOMxgRN9u0Bs/Ig7rW94qfR04XVeRmLd9xWEDAq2LlKz+0KEtd7Wo9f9d2zy&#10;FwAA//8DAFBLAwQUAAYACAAAACEApAc2q9wAAAAHAQAADwAAAGRycy9kb3ducmV2LnhtbEyOQU+D&#10;QBSE7yb+h80z8WYXWmkQWZrGpJemF2lNPC7sK6DsW2S3FP+9z5OeJpOZzHz5Zra9mHD0nSMF8SIC&#10;gVQ701Gj4HTcPaQgfNBkdO8IFXyjh01xe5PrzLgrveJUhkbwCPlMK2hDGDIpfd2i1X7hBiTOzm60&#10;OrAdG2lGfeVx28tlFK2l1R3xQ6sHfGmx/iwvVsH+bfpAe6je94eV02Vn7NfubJW6v5u3zyACzuGv&#10;DL/4jA4FM1XuQsaLnn38yE3WZAWC8zR+AlEpSJIUZJHL//zFDwAAAP//AwBQSwECLQAUAAYACAAA&#10;ACEAtoM4kv4AAADhAQAAEwAAAAAAAAAAAAAAAAAAAAAAW0NvbnRlbnRfVHlwZXNdLnhtbFBLAQIt&#10;ABQABgAIAAAAIQA4/SH/1gAAAJQBAAALAAAAAAAAAAAAAAAAAC8BAABfcmVscy8ucmVsc1BLAQIt&#10;ABQABgAIAAAAIQC9GLo/kwIAAA8FAAAOAAAAAAAAAAAAAAAAAC4CAABkcnMvZTJvRG9jLnhtbFBL&#10;AQItABQABgAIAAAAIQCkBzar3AAAAAcBAAAPAAAAAAAAAAAAAAAAAO0EAABkcnMvZG93bnJldi54&#10;bWxQSwUGAAAAAAQABADzAAAA9gUAAAAA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призером региональной олимпиады, включенной в перечень олимпиад, утвержденный приказом Департамента образования области, 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</w:tbl>
    <w:p w:rsidR="001B20F2" w:rsidRDefault="001B20F2" w:rsidP="001B20F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1952">
        <w:rPr>
          <w:rFonts w:ascii="Times New Roman" w:hAnsi="Times New Roman" w:cs="Times New Roman"/>
          <w:sz w:val="28"/>
          <w:szCs w:val="28"/>
        </w:rPr>
        <w:t>Прошу при осуществлении индивидуального отбора учитывать**:</w:t>
      </w:r>
    </w:p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CC843" wp14:editId="2D5BA4E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9747B" id="Прямоугольник 12" o:spid="_x0000_s1026" style="position:absolute;margin-left:5.7pt;margin-top:7.65pt;width:35.2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++lAIAAA8FAAAOAAAAZHJzL2Uyb0RvYy54bWysVEtu2zAQ3RfoHQjuG9muE7dG5MBI4KJA&#10;kARIiqwZirIEUCRL0pbdVYFuC+QIPUQ3RT85g3yjPlJK4nxWRbWgZjjDGb6ZN9w/WFWSLIV1pVYp&#10;7e/0KBGK66xU85R+uJi9ekOJ80xlTGolUroWjh5MXr7Yr81YDHShZSYsQRDlxrVJaeG9GSeJ44Wo&#10;mNvRRigYc20r5qHaeZJZViN6JZNBr7eX1NpmxmounMPuUWukkxg/zwX3p3nuhCcypbibj6uN61VY&#10;k8k+G88tM0XJu2uwf7hFxUqFpHehjphnZGHLJ6GqklvtdO53uK4SneclFxED0PR7j9CcF8yIiAXF&#10;ceauTO7/heUnyzNLygy9G1CiWIUeNd82nzfXze/mZvOl+d7cNL82X5s/zY/mJ4ETKlYbN8bBc3Nm&#10;O81BDPBXua3CH8DIKlZ5fVdlsfKEY3M4HO2NdinhMA12R33IiJLcHzbW+XdCVyQIKbVoYqwtWx47&#10;37reuoRcTssym5VSRmXtDqUlS4Z+gyaZrimRzHlspnQWvy7bg2NSkTqlr8NdCGfgYS6Zh1gZVMap&#10;OSVMzkFw7m28yoPD7knOC2DdytuL33N5A44j5or2wjFq5yZVgCMihTvYoextoYN0pbM1Wmd1y2ln&#10;+KxEtGOAPWMWJAbdMZj+FEsuNeDpTqKk0PbTc/vBH9yClZIaQwHsHxfMCmB5r8C6t/3hMExRVIa7&#10;owEUu2252raoRXWo0Yc+ngDDoxj8vbwVc6urS8zvNGSFiSmO3G2VO+XQt8OKF4CL6TS6YXIM88fq&#10;3PAQPNQp1PFidcms6Ujj0YETfTtAbPyIO61vOKn0dOF1XkZi3dcVhAwKpi5Ss3shwlhv69Hr/h2b&#10;/AUAAP//AwBQSwMEFAAGAAgAAAAhAKQHNqvcAAAABwEAAA8AAABkcnMvZG93bnJldi54bWxMjkFP&#10;g0AUhO8m/ofNM/FmF1ppEFmaxqSXphdpTTwu7Cug7FtktxT/vc+TniaTmcx8+Wa2vZhw9J0jBfEi&#10;AoFUO9NRo+B03D2kIHzQZHTvCBV8o4dNcXuT68y4K73iVIZG8Aj5TCtoQxgyKX3dotV+4QYkzs5u&#10;tDqwHRtpRn3lcdvLZRStpdUd8UOrB3xpsf4sL1bB/m36QHuo3veHldNlZ+zX7myVur+bt88gAs7h&#10;rwy/+IwOBTNV7kLGi559/MhN1mQFgvM0fgJRKUiSFGSRy//8xQ8AAAD//wMAUEsBAi0AFAAGAAgA&#10;AAAhALaDOJL+AAAA4QEAABMAAAAAAAAAAAAAAAAAAAAAAFtDb250ZW50X1R5cGVzXS54bWxQSwEC&#10;LQAUAAYACAAAACEAOP0h/9YAAACUAQAACwAAAAAAAAAAAAAAAAAvAQAAX3JlbHMvLnJlbHNQSwEC&#10;LQAUAAYACAAAACEA33H/vpQCAAAPBQAADgAAAAAAAAAAAAAAAAAuAgAAZHJzL2Uyb0RvYy54bWxQ&#10;SwECLQAUAAYACAAAACEApAc2q9wAAAAHAQAADwAAAAAAAAAAAAAAAADuBAAAZHJzL2Rvd25yZXYu&#10;eG1sUEsFBgAAAAAEAAQA8wAAAPcFAAAAAA=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 по итогам государственной итоговой аттестации по учебному предмету, необходимому для осуществления индивидуального отбора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лиц, указанных в подпункте «а» пункта 8.1 Порядка))</w:t>
            </w:r>
          </w:p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D227B5" wp14:editId="2C4A12E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54D17" id="Прямоугольник 1" o:spid="_x0000_s1026" style="position:absolute;margin-left:5.7pt;margin-top:7.65pt;width:35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GmkgIAAA0FAAAOAAAAZHJzL2Uyb0RvYy54bWysVEtu2zAQ3RfoHQjuG9muE7dG5MBI4KJA&#10;kARIiqwZirIEUCRL0pbdVYFuC+QIPUQ3RT85g3yjPlJK4nxWRb2gZzjDmXkzb7R/sKokWQrrSq1S&#10;2t/pUSIU11mp5in9cDF79YYS55nKmNRKpHQtHD2YvHyxX5uxGOhCy0xYgiDKjWuT0sJ7M04SxwtR&#10;MbejjVAw5tpWzEO18ySzrEb0SiaDXm8vqbXNjNVcOIfbo9ZIJzF+ngvuT/PcCU9kSlGbj6eN51U4&#10;k8k+G88tM0XJuzLYP1RRsVIh6V2oI+YZWdjySaiq5FY7nfsdrqtE53nJRcQANP3eIzTnBTMiYkFz&#10;nLlrk/t/YfnJ8sySMsPsKFGswoiab5vPm+vmd3Oz+dJ8b26aX5uvzZ/mR/OT9EO/auPGeHZuzmyn&#10;OYgB/Cq3VfgHLLKKPV7f9VisPOG4HA5He6NdSjhMg91RHzKiJPePjXX+ndAVCUJKLUYYO8uWx863&#10;rrcuIZfTssxmpZRRWbtDacmSYdogSaZrSiRzHpcpncVfl+3BM6lIndLXoRbCGViYS+YhVgZ9cWpO&#10;CZNz0Jt7G0t58Ng9yXkBrFt5e/H3XN6A44i5oi04Ru3cpApwRCRwBzu0vW10kK50tsbgrG4Z7Qyf&#10;lYh2DLBnzILCIDvW0p/iyKUGPN1JlBTafnruPviDWbBSUmMlgP3jglkBLO8VOPe2PxyGHYrKcHc0&#10;gGK3LVfbFrWoDjXmAF6huigGfy9vxdzq6hLbOw1ZYWKKI3fb5U459O2qYv+5mE6jG/bGMH+szg0P&#10;wUOfQh8vVpfMmo40HhM40bfrw8aPuNP6hpdKTxde52Uk1n1fQcigYOciNbvvQ1jqbT163X/FJn8B&#10;AAD//wMAUEsDBBQABgAIAAAAIQCkBzar3AAAAAcBAAAPAAAAZHJzL2Rvd25yZXYueG1sTI5BT4NA&#10;FITvJv6HzTPxZhdaaRBZmsakl6YXaU08LuwroOxbZLcU/73Pk54mk5nMfPlmtr2YcPSdIwXxIgKB&#10;VDvTUaPgdNw9pCB80GR07wgVfKOHTXF7k+vMuCu94lSGRvAI+UwraEMYMil93aLVfuEGJM7ObrQ6&#10;sB0baUZ95XHby2UUraXVHfFDqwd8abH+LC9Wwf5t+kB7qN73h5XTZWfs1+5slbq/m7fPIALO4a8M&#10;v/iMDgUzVe5CxoueffzITdZkBYLzNH4CUSlIkhRkkcv//MUPAAAA//8DAFBLAQItABQABgAIAAAA&#10;IQC2gziS/gAAAOEBAAATAAAAAAAAAAAAAAAAAAAAAABbQ29udGVudF9UeXBlc10ueG1sUEsBAi0A&#10;FAAGAAgAAAAhADj9If/WAAAAlAEAAAsAAAAAAAAAAAAAAAAALwEAAF9yZWxzLy5yZWxzUEsBAi0A&#10;FAAGAAgAAAAhACGjkaaSAgAADQUAAA4AAAAAAAAAAAAAAAAALgIAAGRycy9lMm9Eb2MueG1sUEsB&#10;Ai0AFAAGAAgAAAAhAKQHNqvcAAAABwEAAA8AAAAAAAAAAAAAAAAA7AQAAGRycy9kb3ducmV2Lnht&#10;bFBLBQYAAAAABAAEAPMAAAD1BQAAAAA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 по итогам контрольной работы по учебному предмету, необходимому для осуществления индивидуального отбора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Pr="00A86C0C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указывается учебный предмет, первичные баллы по контрольной работе по предмету,  по которому необходимо учитывать при осуществлении индивидуального отбора (для выпускников 2020-2021 учебного года))</w:t>
            </w:r>
          </w:p>
        </w:tc>
      </w:tr>
    </w:tbl>
    <w:p w:rsidR="001B20F2" w:rsidRPr="008A19B6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1B20F2" w:rsidTr="00A2443D">
        <w:tc>
          <w:tcPr>
            <w:tcW w:w="1101" w:type="dxa"/>
            <w:tcBorders>
              <w:top w:val="nil"/>
              <w:left w:val="nil"/>
            </w:tcBorders>
          </w:tcPr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887A3" wp14:editId="3BE855A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97155</wp:posOffset>
                      </wp:positionV>
                      <wp:extent cx="447675" cy="257175"/>
                      <wp:effectExtent l="0" t="0" r="2857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BBD39" id="Прямоугольник 13" o:spid="_x0000_s1026" style="position:absolute;margin-left:5.7pt;margin-top:7.65pt;width:35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BlAIAAA8FAAAOAAAAZHJzL2Uyb0RvYy54bWysVEtu2zAQ3RfoHQjuG9mOE7dG5MBI4KJA&#10;kARIiqwZirIEUCRL0pbdVYFuC/QIPUQ3RT85g3yjPlJK4nxWRbWgZjjDGb6ZNzw4XFWSLIV1pVYp&#10;7e/0KBGK66xU85S+v5y9ek2J80xlTGolUroWjh5OXr44qM1YDHShZSYsQRDlxrVJaeG9GSeJ44Wo&#10;mNvRRigYc20r5qHaeZJZViN6JZNBr7ef1NpmxmounMPucWukkxg/zwX3Z3nuhCcypbibj6uN63VY&#10;k8kBG88tM0XJu2uwf7hFxUqFpHehjplnZGHLJ6GqklvtdO53uK4SneclFxED0PR7j9BcFMyIiAXF&#10;ceauTO7/heWny3NLygy926VEsQo9ar5tPm2+Nr+bm83n5ntz0/zafGn+ND+anwROqFht3BgHL8y5&#10;7TQHMcBf5bYKfwAjq1jl9V2VxcoTjs3hcLQ/2qOEwzTYG/UhI0pyf9hY598KXZEgpNSiibG2bHni&#10;fOt66xJyOS3LbFZKGZW1O5KWLBn6DZpkuqZEMuexmdJZ/LpsD45JReqU7oa7EM7Aw1wyD7EyqIxT&#10;c0qYnIPg3Nt4lQeH3ZOcl8C6lbcXv+fyBhzHzBXthWPUzk2qAEdECnewQ9nbQgfpWmdrtM7qltPO&#10;8FmJaCcAe84sSAy6YzD9GZZcasDTnURJoe3H5/aDP7gFKyU1hgLYPyyYFcDyToF1b/rDYZiiqAz3&#10;RgModttyvW1Ri+pIow99PAGGRzH4e3kr5lZXV5jfacgKE1Mcudsqd8qRb4cVLwAX02l0w+QY5k/U&#10;heEheKhTqOPl6opZ05HGowOn+naA2PgRd1rfcFLp6cLrvIzEuq8rCBkUTF2kZvdChLHe1qPX/Ts2&#10;+QsAAP//AwBQSwMEFAAGAAgAAAAhAKQHNqvcAAAABwEAAA8AAABkcnMvZG93bnJldi54bWxMjkFP&#10;g0AUhO8m/ofNM/FmF1ppEFmaxqSXphdpTTwu7Cug7FtktxT/vc+TniaTmcx8+Wa2vZhw9J0jBfEi&#10;AoFUO9NRo+B03D2kIHzQZHTvCBV8o4dNcXuT68y4K73iVIZG8Aj5TCtoQxgyKX3dotV+4QYkzs5u&#10;tDqwHRtpRn3lcdvLZRStpdUd8UOrB3xpsf4sL1bB/m36QHuo3veHldNlZ+zX7myVur+bt88gAs7h&#10;rwy/+IwOBTNV7kLGi559/MhN1mQFgvM0fgJRKUiSFGSRy//8xQ8AAAD//wMAUEsBAi0AFAAGAAgA&#10;AAAhALaDOJL+AAAA4QEAABMAAAAAAAAAAAAAAAAAAAAAAFtDb250ZW50X1R5cGVzXS54bWxQSwEC&#10;LQAUAAYACAAAACEAOP0h/9YAAACUAQAACwAAAAAAAAAAAAAAAAAvAQAAX3JlbHMvLnJlbHNQSwEC&#10;LQAUAAYACAAAACEAAanDwZQCAAAPBQAADgAAAAAAAAAAAAAAAAAuAgAAZHJzL2Uyb0RvYy54bWxQ&#10;SwECLQAUAAYACAAAACEApAc2q9wAAAAHAQAADwAAAAAAAAAAAAAAAADuBAAAZHJzL2Rvd25yZXYu&#10;eG1sUEsFBgAAAAAEAAQA8wAAAPcFAAAAAA==&#10;" fillcolor="window" strokecolor="windowText" strokeweight=".25pt"/>
                  </w:pict>
                </mc:Fallback>
              </mc:AlternateContent>
            </w:r>
          </w:p>
          <w:p w:rsidR="001B20F2" w:rsidRDefault="001B20F2" w:rsidP="00A244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nil"/>
              <w:right w:val="nil"/>
            </w:tcBorders>
          </w:tcPr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аттестата по учебному предмету, необходимому для осуществления индивидуального отбора:</w:t>
            </w:r>
          </w:p>
        </w:tc>
      </w:tr>
      <w:tr w:rsidR="001B20F2" w:rsidRPr="00A86C0C" w:rsidTr="00A2443D">
        <w:tc>
          <w:tcPr>
            <w:tcW w:w="9606" w:type="dxa"/>
            <w:gridSpan w:val="2"/>
            <w:tcBorders>
              <w:left w:val="nil"/>
              <w:bottom w:val="nil"/>
              <w:right w:val="nil"/>
            </w:tcBorders>
          </w:tcPr>
          <w:p w:rsidR="001B20F2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C0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</w:t>
            </w:r>
          </w:p>
          <w:p w:rsidR="001B20F2" w:rsidRDefault="001B20F2" w:rsidP="00A2443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20F2" w:rsidRDefault="001B20F2" w:rsidP="00A2443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 (а).</w:t>
            </w:r>
          </w:p>
          <w:p w:rsidR="001B20F2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«____»_____________20___г.                                             __________________</w:t>
            </w:r>
          </w:p>
          <w:p w:rsidR="001B20F2" w:rsidRPr="00C0084F" w:rsidRDefault="001B20F2" w:rsidP="00A2443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(подпись)</w:t>
            </w:r>
          </w:p>
        </w:tc>
      </w:tr>
    </w:tbl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принятии заявления:</w:t>
      </w:r>
    </w:p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приняты</w:t>
      </w:r>
    </w:p>
    <w:p w:rsidR="001B20F2" w:rsidRDefault="001B20F2" w:rsidP="001B20F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____________20___г. в _____ час. ______ мин.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______________                _______________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(должность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специалиста,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(ФИО специалиста,                                                   (подпись)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принявшего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документы)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принявшего документа)</w:t>
      </w:r>
    </w:p>
    <w:p w:rsidR="001B20F2" w:rsidRDefault="001B20F2" w:rsidP="001B20F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1B20F2" w:rsidRDefault="001B20F2" w:rsidP="001B2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в случае участия в индивидуальном отборе обучающихся, являющихся победителями или призерами соответствующих олимпиад школьников.</w:t>
      </w:r>
    </w:p>
    <w:p w:rsidR="001B20F2" w:rsidRPr="002824EB" w:rsidRDefault="001B20F2" w:rsidP="001B20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Заполняется в случае участия в индивидуальном отборе обучающихся в 10 класс.</w:t>
      </w:r>
    </w:p>
    <w:p w:rsidR="000C73E0" w:rsidRDefault="000C73E0"/>
    <w:sectPr w:rsidR="000C73E0" w:rsidSect="000E645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F2"/>
    <w:rsid w:val="000C73E0"/>
    <w:rsid w:val="001A09C6"/>
    <w:rsid w:val="001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696E"/>
  <w15:docId w15:val="{AFFC14B4-297F-4547-BBCC-7CBE42C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2023-04-25T05:14:00Z</dcterms:created>
  <dcterms:modified xsi:type="dcterms:W3CDTF">2024-07-31T09:03:00Z</dcterms:modified>
</cp:coreProperties>
</file>